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67" w:rsidRDefault="00504267" w:rsidP="0050426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</w:rPr>
      </w:pPr>
      <w:r w:rsidRPr="00D07D3E"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      </w:t>
      </w:r>
      <w:r>
        <w:rPr>
          <w:rFonts w:ascii="Times New Roman" w:eastAsia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                       </w:t>
      </w:r>
    </w:p>
    <w:p w:rsidR="00A80FC8" w:rsidRDefault="00A80FC8" w:rsidP="00A8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7DB">
        <w:rPr>
          <w:rFonts w:ascii="Times New Roman" w:hAnsi="Times New Roman" w:cs="Times New Roman"/>
          <w:b/>
          <w:sz w:val="28"/>
          <w:szCs w:val="28"/>
        </w:rPr>
        <w:t xml:space="preserve">Информация о поступлениях и расходовании внебюджетных средств </w:t>
      </w:r>
    </w:p>
    <w:p w:rsidR="00A80FC8" w:rsidRDefault="00A80FC8" w:rsidP="00A8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7DB">
        <w:rPr>
          <w:rFonts w:ascii="Times New Roman" w:hAnsi="Times New Roman" w:cs="Times New Roman"/>
          <w:b/>
          <w:sz w:val="28"/>
          <w:szCs w:val="28"/>
        </w:rPr>
        <w:t>в МБОУ СОШ №10 станицы Губской</w:t>
      </w:r>
    </w:p>
    <w:p w:rsidR="00777B90" w:rsidRPr="00A80FC8" w:rsidRDefault="00777B90" w:rsidP="00B65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</w:pPr>
      <w:r w:rsidRPr="00A80FC8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</w:rPr>
        <w:t>в 2015 – 2016 учебном году</w:t>
      </w:r>
    </w:p>
    <w:p w:rsidR="00B650E3" w:rsidRPr="00B650E3" w:rsidRDefault="00B650E3" w:rsidP="00504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650E3" w:rsidRPr="00B650E3" w:rsidRDefault="00B650E3" w:rsidP="00504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650E3" w:rsidRPr="00B650E3" w:rsidRDefault="00B650E3" w:rsidP="00504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777B90" w:rsidRDefault="00777B90" w:rsidP="00504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2158"/>
        <w:gridCol w:w="4373"/>
        <w:gridCol w:w="2172"/>
      </w:tblGrid>
      <w:tr w:rsidR="00A80FC8" w:rsidTr="004F70BC">
        <w:tc>
          <w:tcPr>
            <w:tcW w:w="2158" w:type="dxa"/>
            <w:tcBorders>
              <w:bottom w:val="single" w:sz="4" w:space="0" w:color="auto"/>
              <w:right w:val="single" w:sz="4" w:space="0" w:color="auto"/>
            </w:tcBorders>
          </w:tcPr>
          <w:p w:rsidR="00A80FC8" w:rsidRPr="00A027DB" w:rsidRDefault="00A80FC8" w:rsidP="004F7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поступивших пожертвований</w:t>
            </w: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A80FC8" w:rsidRPr="00A027DB" w:rsidRDefault="00A80FC8" w:rsidP="004F7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172" w:type="dxa"/>
          </w:tcPr>
          <w:p w:rsidR="00A80FC8" w:rsidRPr="00A027DB" w:rsidRDefault="00A80FC8" w:rsidP="004F7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A80FC8" w:rsidTr="004F70BC">
        <w:tc>
          <w:tcPr>
            <w:tcW w:w="21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80FC8" w:rsidRDefault="00A80FC8" w:rsidP="00A80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 школьников</w:t>
            </w:r>
          </w:p>
          <w:p w:rsidR="00A80FC8" w:rsidRDefault="00F04E16" w:rsidP="00A80F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80FC8">
              <w:rPr>
                <w:rFonts w:ascii="Times New Roman" w:hAnsi="Times New Roman" w:cs="Times New Roman"/>
                <w:sz w:val="28"/>
                <w:szCs w:val="28"/>
              </w:rPr>
              <w:t xml:space="preserve"> школьной столовой</w:t>
            </w: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A80FC8" w:rsidRPr="00B650E3" w:rsidRDefault="00A80FC8" w:rsidP="00F04E1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Остаток на 01.09.2015 г.</w:t>
            </w:r>
          </w:p>
        </w:tc>
        <w:tc>
          <w:tcPr>
            <w:tcW w:w="2172" w:type="dxa"/>
          </w:tcPr>
          <w:p w:rsidR="00A80FC8" w:rsidRPr="00B650E3" w:rsidRDefault="002864EB" w:rsidP="002864EB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146922,00</w:t>
            </w:r>
          </w:p>
        </w:tc>
      </w:tr>
      <w:tr w:rsidR="00A80FC8" w:rsidTr="004F70BC">
        <w:tc>
          <w:tcPr>
            <w:tcW w:w="2158" w:type="dxa"/>
            <w:vMerge/>
            <w:tcBorders>
              <w:right w:val="single" w:sz="4" w:space="0" w:color="auto"/>
            </w:tcBorders>
          </w:tcPr>
          <w:p w:rsidR="00A80FC8" w:rsidRPr="00A027DB" w:rsidRDefault="00A80FC8" w:rsidP="00A80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A80FC8" w:rsidRPr="00B650E3" w:rsidRDefault="00A80FC8" w:rsidP="00F04E1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Поступления за период с 01.09.2015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 31.12.2015 г.</w:t>
            </w:r>
          </w:p>
        </w:tc>
        <w:tc>
          <w:tcPr>
            <w:tcW w:w="2172" w:type="dxa"/>
          </w:tcPr>
          <w:p w:rsidR="00A80FC8" w:rsidRPr="00B650E3" w:rsidRDefault="00A80FC8" w:rsidP="00A80F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442952,00</w:t>
            </w:r>
          </w:p>
        </w:tc>
      </w:tr>
      <w:tr w:rsidR="00A80FC8" w:rsidTr="004F70BC">
        <w:tc>
          <w:tcPr>
            <w:tcW w:w="2158" w:type="dxa"/>
            <w:vMerge/>
            <w:tcBorders>
              <w:right w:val="single" w:sz="4" w:space="0" w:color="auto"/>
            </w:tcBorders>
          </w:tcPr>
          <w:p w:rsidR="00A80FC8" w:rsidRPr="00A027DB" w:rsidRDefault="00A80FC8" w:rsidP="00A80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A80FC8" w:rsidRPr="00B650E3" w:rsidRDefault="00A80FC8" w:rsidP="00F04E1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Израсходовано с 01.09.2015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 31.12.2015 г.</w:t>
            </w:r>
          </w:p>
        </w:tc>
        <w:tc>
          <w:tcPr>
            <w:tcW w:w="2172" w:type="dxa"/>
          </w:tcPr>
          <w:p w:rsidR="00A80FC8" w:rsidRPr="00B650E3" w:rsidRDefault="00A80FC8" w:rsidP="00A80F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470650,00</w:t>
            </w:r>
          </w:p>
        </w:tc>
      </w:tr>
      <w:tr w:rsidR="007D3107" w:rsidTr="004F70BC">
        <w:tc>
          <w:tcPr>
            <w:tcW w:w="2158" w:type="dxa"/>
            <w:vMerge/>
            <w:tcBorders>
              <w:right w:val="single" w:sz="4" w:space="0" w:color="auto"/>
            </w:tcBorders>
          </w:tcPr>
          <w:p w:rsidR="007D3107" w:rsidRPr="00A027DB" w:rsidRDefault="007D3107" w:rsidP="00A80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7D3107" w:rsidRPr="00B650E3" w:rsidRDefault="007D3107" w:rsidP="00A80F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Поступления за период с 01.01.2016 г. по 30.07.2016 г.</w:t>
            </w:r>
          </w:p>
        </w:tc>
        <w:tc>
          <w:tcPr>
            <w:tcW w:w="2172" w:type="dxa"/>
          </w:tcPr>
          <w:p w:rsidR="007D3107" w:rsidRPr="00B650E3" w:rsidRDefault="007D3107" w:rsidP="00A80F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621782,00</w:t>
            </w:r>
          </w:p>
        </w:tc>
      </w:tr>
      <w:tr w:rsidR="007D3107" w:rsidTr="004F70BC">
        <w:tc>
          <w:tcPr>
            <w:tcW w:w="2158" w:type="dxa"/>
            <w:vMerge/>
            <w:tcBorders>
              <w:right w:val="single" w:sz="4" w:space="0" w:color="auto"/>
            </w:tcBorders>
          </w:tcPr>
          <w:p w:rsidR="007D3107" w:rsidRPr="00A027DB" w:rsidRDefault="007D3107" w:rsidP="00A80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7D3107" w:rsidRDefault="007D3107" w:rsidP="00A80F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Израсходовано с 01.01.2016 г. по 25.05.2016 г.</w:t>
            </w:r>
          </w:p>
        </w:tc>
        <w:tc>
          <w:tcPr>
            <w:tcW w:w="2172" w:type="dxa"/>
          </w:tcPr>
          <w:p w:rsidR="007D3107" w:rsidRDefault="007D3107" w:rsidP="00A80F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544634,00</w:t>
            </w:r>
          </w:p>
        </w:tc>
      </w:tr>
      <w:tr w:rsidR="00A80FC8" w:rsidTr="004F70BC">
        <w:tc>
          <w:tcPr>
            <w:tcW w:w="2158" w:type="dxa"/>
            <w:vMerge/>
            <w:tcBorders>
              <w:right w:val="single" w:sz="4" w:space="0" w:color="auto"/>
            </w:tcBorders>
          </w:tcPr>
          <w:p w:rsidR="00A80FC8" w:rsidRPr="00A027DB" w:rsidRDefault="00A80FC8" w:rsidP="00A80F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:rsidR="00A80FC8" w:rsidRPr="00B650E3" w:rsidRDefault="00A80FC8" w:rsidP="002B6BCB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Остаток на 01.0</w:t>
            </w:r>
            <w:r w:rsidR="002B6BC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.2016</w:t>
            </w:r>
            <w:r w:rsidRPr="00B650E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г., руб.</w:t>
            </w:r>
          </w:p>
        </w:tc>
        <w:tc>
          <w:tcPr>
            <w:tcW w:w="2172" w:type="dxa"/>
          </w:tcPr>
          <w:p w:rsidR="00A80FC8" w:rsidRPr="00B650E3" w:rsidRDefault="002B6BCB" w:rsidP="00A80F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196372,00</w:t>
            </w:r>
          </w:p>
        </w:tc>
      </w:tr>
    </w:tbl>
    <w:p w:rsidR="00777B90" w:rsidRDefault="00777B90" w:rsidP="00504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80FC8" w:rsidRDefault="00A80FC8" w:rsidP="00504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3D6231" w:rsidRPr="00B650E3" w:rsidRDefault="00B650E3" w:rsidP="00504267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</w:pPr>
      <w:r w:rsidRPr="00B650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Главный бухгалтер                                             </w:t>
      </w:r>
      <w:r w:rsidR="00777B9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</w:t>
      </w:r>
      <w:r w:rsidRPr="00B650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Дудко И.В</w:t>
      </w:r>
      <w:r w:rsidRPr="00B650E3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.</w:t>
      </w:r>
    </w:p>
    <w:sectPr w:rsidR="003D6231" w:rsidRPr="00B650E3" w:rsidSect="00446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267"/>
    <w:rsid w:val="00274833"/>
    <w:rsid w:val="002864EB"/>
    <w:rsid w:val="002B6BCB"/>
    <w:rsid w:val="003C5B04"/>
    <w:rsid w:val="003D6231"/>
    <w:rsid w:val="00485F3B"/>
    <w:rsid w:val="004E3EA0"/>
    <w:rsid w:val="00504267"/>
    <w:rsid w:val="00554086"/>
    <w:rsid w:val="00777B90"/>
    <w:rsid w:val="007D3107"/>
    <w:rsid w:val="00806CE5"/>
    <w:rsid w:val="00A53923"/>
    <w:rsid w:val="00A80FC8"/>
    <w:rsid w:val="00A82A4D"/>
    <w:rsid w:val="00AD7C39"/>
    <w:rsid w:val="00B650E3"/>
    <w:rsid w:val="00EB2B72"/>
    <w:rsid w:val="00F04E16"/>
    <w:rsid w:val="00FB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0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14</cp:revision>
  <cp:lastPrinted>2015-12-03T13:24:00Z</cp:lastPrinted>
  <dcterms:created xsi:type="dcterms:W3CDTF">2015-12-01T10:44:00Z</dcterms:created>
  <dcterms:modified xsi:type="dcterms:W3CDTF">2016-10-06T13:52:00Z</dcterms:modified>
</cp:coreProperties>
</file>